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F2DA" w14:textId="77777777" w:rsidR="006D2CF2" w:rsidRDefault="006D2CF2" w:rsidP="007F3798">
      <w:pPr>
        <w:pStyle w:val="normal-000006"/>
        <w:rPr>
          <w:rStyle w:val="defaultparagraphfont-000009"/>
        </w:rPr>
      </w:pPr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0DDE8FFC" w:rsidR="007F3798" w:rsidRDefault="002115AA" w:rsidP="00325819">
            <w:pPr>
              <w:pStyle w:val="normal-000032"/>
            </w:pPr>
            <w:r w:rsidRPr="002115AA">
              <w:rPr>
                <w:rStyle w:val="000033"/>
                <w:color w:val="auto"/>
              </w:rPr>
              <w:t>1/2022</w:t>
            </w:r>
            <w:r w:rsidR="00132FEA" w:rsidRPr="002115AA">
              <w:rPr>
                <w:rStyle w:val="000033"/>
                <w:color w:val="auto"/>
              </w:rPr>
              <w:t>.</w:t>
            </w:r>
            <w:r w:rsidR="007F3798" w:rsidRPr="002115AA">
              <w:rPr>
                <w:rStyle w:val="000033"/>
                <w:color w:val="auto"/>
              </w:rPr>
              <w:t xml:space="preserve">  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6AA1F50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115AA">
              <w:rPr>
                <w:rStyle w:val="000042"/>
              </w:rPr>
              <w:t xml:space="preserve">                      7.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64F663B8" w:rsidR="007F3798" w:rsidRDefault="002115AA" w:rsidP="00325819">
            <w:pPr>
              <w:pStyle w:val="listparagraph-000054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DC0A0" wp14:editId="2F6CA718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175260</wp:posOffset>
                      </wp:positionV>
                      <wp:extent cx="228600" cy="1905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8166E" id="Elipsa 1" o:spid="_x0000_s1026" style="position:absolute;margin-left:-8.15pt;margin-top:13.8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77777777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 </w:t>
            </w:r>
            <w:r w:rsidR="00E730AA" w:rsidRPr="006D2CF2">
              <w:rPr>
                <w:rStyle w:val="defaultparagraphfont-000004"/>
              </w:rPr>
              <w:t>4</w:t>
            </w:r>
            <w:r w:rsidRPr="006D2CF2">
              <w:rPr>
                <w:rStyle w:val="defaultparagraphfont-000004"/>
              </w:rPr>
              <w:t xml:space="preserve">   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77777777" w:rsidR="007F3798" w:rsidRPr="006D2CF2" w:rsidRDefault="00E730AA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3</w:t>
            </w:r>
            <w:r w:rsidR="007F3798" w:rsidRPr="006D2CF2">
              <w:rPr>
                <w:rStyle w:val="defaultparagraphfont-000004"/>
              </w:rPr>
              <w:t>    noćenja</w:t>
            </w:r>
            <w:r w:rsidR="007F3798"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4D76FD5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68E22CF3" w:rsidR="007F3798" w:rsidRDefault="002115AA" w:rsidP="00325819">
            <w:pPr>
              <w:pStyle w:val="listparagraph-000059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BF60C" wp14:editId="32ED3452">
                      <wp:simplePos x="0" y="0"/>
                      <wp:positionH relativeFrom="column">
                        <wp:posOffset>-93979</wp:posOffset>
                      </wp:positionH>
                      <wp:positionV relativeFrom="paragraph">
                        <wp:posOffset>18415</wp:posOffset>
                      </wp:positionV>
                      <wp:extent cx="228600" cy="18097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91E9C" id="Elipsa 2" o:spid="_x0000_s1026" style="position:absolute;margin-left:-7.4pt;margin-top:1.4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5DA0CCB6" w:rsidR="00E730AA" w:rsidRDefault="006D2CF2" w:rsidP="006D2CF2">
            <w:pPr>
              <w:pStyle w:val="normal-000013"/>
              <w:ind w:left="468"/>
            </w:pPr>
            <w:r w:rsidRPr="006D2CF2">
              <w:rPr>
                <w:rStyle w:val="000042"/>
                <w:color w:val="auto"/>
              </w:rPr>
              <w:t>Seget Donji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730AA">
              <w:rPr>
                <w:rStyle w:val="000002"/>
              </w:rPr>
              <w:t>-----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77777777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730AA" w:rsidRPr="006D2CF2">
              <w:t>29.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77777777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730AA" w:rsidRPr="006D2CF2">
              <w:t>kolovoz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77777777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730AA" w:rsidRPr="006D2CF2">
              <w:t>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77777777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="00E730AA" w:rsidRPr="006D2CF2">
              <w:rPr>
                <w:rStyle w:val="000021"/>
              </w:rPr>
              <w:t>rujna</w:t>
            </w:r>
            <w:r w:rsidRPr="006D2CF2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77777777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730AA" w:rsidRPr="006D2CF2">
              <w:t>2022.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0D3E7215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654BB">
              <w:t>56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77777777" w:rsidR="007F3798" w:rsidRPr="006D2CF2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2E5F4" w14:textId="77777777" w:rsidR="007F3798" w:rsidRPr="00E730AA" w:rsidRDefault="00E730AA" w:rsidP="00325819">
            <w:pPr>
              <w:rPr>
                <w:sz w:val="20"/>
                <w:szCs w:val="20"/>
                <w:highlight w:val="yellow"/>
              </w:rPr>
            </w:pPr>
            <w:r w:rsidRPr="006D2CF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77777777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730AA" w:rsidRPr="006D2CF2">
              <w:t>3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02903A94" w:rsidR="00E730AA" w:rsidRPr="00E730AA" w:rsidRDefault="006D2CF2" w:rsidP="00E730AA">
            <w:pPr>
              <w:pStyle w:val="normal-000013"/>
              <w:ind w:left="468"/>
              <w:rPr>
                <w:highlight w:val="yellow"/>
              </w:rPr>
            </w:pPr>
            <w:r w:rsidRPr="006D2CF2">
              <w:rPr>
                <w:rStyle w:val="000042"/>
              </w:rPr>
              <w:t>NP Kr</w:t>
            </w:r>
            <w:r w:rsidR="00E730AA" w:rsidRPr="006D2CF2">
              <w:rPr>
                <w:rStyle w:val="000042"/>
              </w:rPr>
              <w:t>ka</w:t>
            </w:r>
            <w:r w:rsidR="00E730AA" w:rsidRPr="006D2CF2">
              <w:rPr>
                <w:rStyle w:val="000042"/>
                <w:b w:val="0"/>
                <w:bCs w:val="0"/>
                <w:color w:val="auto"/>
              </w:rPr>
              <w:t xml:space="preserve">, </w:t>
            </w:r>
            <w:r w:rsidR="00E730AA" w:rsidRPr="006D2CF2">
              <w:rPr>
                <w:rStyle w:val="000042"/>
              </w:rPr>
              <w:t>Split, Trogir, Šibenik</w:t>
            </w:r>
            <w:r w:rsidR="004522B3">
              <w:rPr>
                <w:rStyle w:val="000042"/>
              </w:rPr>
              <w:t xml:space="preserve">, </w:t>
            </w:r>
            <w:r w:rsidR="00E730AA" w:rsidRPr="006D2CF2">
              <w:rPr>
                <w:rStyle w:val="000042"/>
              </w:rPr>
              <w:t>Zadar</w:t>
            </w: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62CE58A2" w:rsidR="00E730AA" w:rsidRDefault="002115AA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B18B1" wp14:editId="0D5F0F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2B605" id="Elipsa 3" o:spid="_x0000_s1026" style="position:absolute;margin-left:.1pt;margin-top:.3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a)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9670737" w:rsidR="00E730AA" w:rsidRDefault="002115AA" w:rsidP="00E730AA">
            <w:pPr>
              <w:pStyle w:val="listparagraph-000078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2AE34" wp14:editId="0E9FA05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179070</wp:posOffset>
                      </wp:positionV>
                      <wp:extent cx="228600" cy="18097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166D6" id="Elipsa 4" o:spid="_x0000_s1026" style="position:absolute;margin-left:-1.4pt;margin-top:14.1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04"/>
              </w:rPr>
              <w:t>b)</w:t>
            </w:r>
            <w:r w:rsidR="00E730AA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584B3CC4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56D56E18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115AA">
              <w:t xml:space="preserve">              </w:t>
            </w:r>
            <w:r w:rsidR="004522B3">
              <w:t xml:space="preserve">X </w:t>
            </w:r>
            <w:proofErr w:type="spellStart"/>
            <w:r w:rsidR="004522B3">
              <w:t>Seget</w:t>
            </w:r>
            <w:proofErr w:type="spellEnd"/>
            <w:r w:rsidR="004522B3">
              <w:t xml:space="preserve"> Donji – Trogir </w:t>
            </w: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135EF80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77777777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12A3D995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     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77776682" w:rsidR="00E730AA" w:rsidRPr="0022656F" w:rsidRDefault="001225A0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115AA">
              <w:rPr>
                <w:rStyle w:val="defaultparagraphfont-000077"/>
                <w:b/>
                <w:sz w:val="18"/>
              </w:rPr>
              <w:t>TROGIR</w:t>
            </w:r>
            <w:r w:rsidR="004522B3">
              <w:rPr>
                <w:rStyle w:val="defaultparagraphfont-000077"/>
                <w:sz w:val="18"/>
              </w:rPr>
              <w:t xml:space="preserve"> </w:t>
            </w:r>
            <w:r w:rsidR="00E730AA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77777777" w:rsidR="00E730AA" w:rsidRDefault="00E730AA" w:rsidP="00E730AA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0D4D47" w14:textId="0B456CDB" w:rsidR="00E730AA" w:rsidRDefault="006D2CF2" w:rsidP="00E730AA">
            <w:pPr>
              <w:pStyle w:val="normal-000013"/>
              <w:jc w:val="center"/>
            </w:pPr>
            <w:r w:rsidRPr="004522B3">
              <w:rPr>
                <w:rStyle w:val="000021"/>
                <w:color w:val="auto"/>
              </w:rPr>
              <w:t>Puni pansion + dodatni večernji putni obrok pri povratku zadnji dan</w:t>
            </w: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6243A7F4" w:rsidR="00E730AA" w:rsidRDefault="005E17D9" w:rsidP="00E730AA">
            <w:pPr>
              <w:pStyle w:val="normal-000066"/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1E7C6" wp14:editId="10F868D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3810</wp:posOffset>
                      </wp:positionV>
                      <wp:extent cx="228600" cy="18097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BE7D7" id="Elipsa 6" o:spid="_x0000_s1026" style="position:absolute;margin-left:.65pt;margin-top:.3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E730AA">
              <w:rPr>
                <w:rStyle w:val="defaultparagraphfont-000016"/>
              </w:rPr>
              <w:t>f)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="00E730AA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55AC2331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 w:rsidR="006D2CF2" w:rsidRPr="004522B3">
              <w:t xml:space="preserve">Apartmansko naselje***, Seget Donji. </w:t>
            </w:r>
            <w:r w:rsidR="006D2CF2" w:rsidRPr="000E6B27">
              <w:t>Animacijski tim i program, medicinska sestra u smještajnom objektu.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EE632" w14:textId="7FD33060" w:rsidR="00E730AA" w:rsidRPr="00E730AA" w:rsidRDefault="006D2CF2" w:rsidP="00E730AA">
            <w:pPr>
              <w:pStyle w:val="listparagraph-000057"/>
              <w:jc w:val="center"/>
              <w:rPr>
                <w:highlight w:val="yellow"/>
              </w:rPr>
            </w:pPr>
            <w:r w:rsidRPr="000E6B27">
              <w:t>NP Krka, Eklata Adrenalin Park</w:t>
            </w:r>
          </w:p>
        </w:tc>
      </w:tr>
      <w:tr w:rsidR="00E730AA" w14:paraId="3AAE940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77777777" w:rsidR="00E730AA" w:rsidRDefault="00E730AA" w:rsidP="00E730AA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4F8C78" w14:textId="79BD6664" w:rsidR="00E730AA" w:rsidRPr="00E730AA" w:rsidRDefault="006D2CF2" w:rsidP="00E730AA">
            <w:pPr>
              <w:pStyle w:val="listparagraph-000089"/>
              <w:jc w:val="center"/>
              <w:rPr>
                <w:highlight w:val="yellow"/>
              </w:rPr>
            </w:pPr>
            <w:r w:rsidRPr="000E6B27">
              <w:rPr>
                <w:rStyle w:val="defaultparagraphfont-000004"/>
              </w:rPr>
              <w:t>Split, Trogir, Šibenik, Zadar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0D7EDB4D" w:rsidR="00E730AA" w:rsidRPr="000E6B27" w:rsidRDefault="006D2CF2" w:rsidP="006D2CF2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1534ACD0" w:rsidR="00E730AA" w:rsidRPr="000E6B27" w:rsidRDefault="006D2CF2" w:rsidP="001225A0">
            <w:pPr>
              <w:pStyle w:val="listparagraph-000057"/>
              <w:jc w:val="center"/>
            </w:pPr>
            <w:r w:rsidRPr="000E6B27"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730AA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1B9ADC9C" w:rsidR="00E730AA" w:rsidRDefault="00E730AA" w:rsidP="00FF6834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FF6834" w:rsidRPr="00FF6834">
              <w:rPr>
                <w:rStyle w:val="defaultparagraphfont-000107"/>
                <w:color w:val="auto"/>
              </w:rPr>
              <w:t xml:space="preserve">26.1.2022.         </w:t>
            </w:r>
            <w:r w:rsidRPr="00FF6834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FF6834">
              <w:rPr>
                <w:rStyle w:val="defaultparagraphfont-000004"/>
              </w:rPr>
              <w:t>12:00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>sati</w:t>
            </w:r>
          </w:p>
        </w:tc>
      </w:tr>
      <w:tr w:rsidR="00E730AA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7777777" w:rsidR="00E730AA" w:rsidRDefault="00E730AA" w:rsidP="00E730A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3A51C075" w:rsidR="00E730AA" w:rsidRPr="00FF6834" w:rsidRDefault="00E730AA" w:rsidP="00E730AA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F6834" w:rsidRPr="00FF6834">
              <w:rPr>
                <w:b/>
              </w:rPr>
              <w:t>27.1.2022.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60C27B6E" w:rsidR="00E730AA" w:rsidRDefault="00E730AA" w:rsidP="00E730AA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FF6834">
              <w:rPr>
                <w:rStyle w:val="defaultparagraphfont-000004"/>
              </w:rPr>
              <w:t xml:space="preserve">  </w:t>
            </w:r>
            <w:r w:rsidR="00FF6834" w:rsidRPr="00FF6834">
              <w:rPr>
                <w:rStyle w:val="defaultparagraphfont-000004"/>
                <w:b/>
              </w:rPr>
              <w:t>18:15</w:t>
            </w:r>
            <w:r w:rsidR="00FF6834">
              <w:rPr>
                <w:rStyle w:val="defaultparagraphfont-000004"/>
              </w:rPr>
              <w:t xml:space="preserve">   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42AA508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3D81B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A6F54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E3AD3E4" w14:textId="20061523" w:rsidR="00946734" w:rsidRPr="007F3798" w:rsidRDefault="00946734">
      <w:pPr>
        <w:rPr>
          <w:sz w:val="20"/>
        </w:rPr>
      </w:pPr>
      <w:bookmarkStart w:id="0" w:name="_GoBack"/>
      <w:bookmarkEnd w:id="0"/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E6B27"/>
    <w:rsid w:val="001225A0"/>
    <w:rsid w:val="00132FEA"/>
    <w:rsid w:val="002115AA"/>
    <w:rsid w:val="004522B3"/>
    <w:rsid w:val="005E17D9"/>
    <w:rsid w:val="006D2CF2"/>
    <w:rsid w:val="007F3798"/>
    <w:rsid w:val="008A497A"/>
    <w:rsid w:val="00946734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Josip</cp:lastModifiedBy>
  <cp:revision>10</cp:revision>
  <dcterms:created xsi:type="dcterms:W3CDTF">2021-05-31T09:03:00Z</dcterms:created>
  <dcterms:modified xsi:type="dcterms:W3CDTF">2022-01-18T11:49:00Z</dcterms:modified>
</cp:coreProperties>
</file>